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FD23" w14:textId="0B8803D3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219AD0E9" w14:textId="77777777" w:rsidR="004E506A" w:rsidRDefault="004E506A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56F7574D" w14:textId="0DD0E2D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 xml:space="preserve">Paseo de la Castellana </w:t>
      </w:r>
      <w:proofErr w:type="spellStart"/>
      <w:r w:rsidRPr="006E10A8">
        <w:rPr>
          <w:rFonts w:ascii="Arial" w:hAnsi="Arial" w:cs="Arial"/>
          <w:b/>
          <w:bCs/>
        </w:rPr>
        <w:t>nº</w:t>
      </w:r>
      <w:proofErr w:type="spellEnd"/>
      <w:r w:rsidRPr="006E10A8">
        <w:rPr>
          <w:rFonts w:ascii="Arial" w:hAnsi="Arial" w:cs="Arial"/>
          <w:b/>
          <w:bCs/>
        </w:rPr>
        <w:t xml:space="preserve">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6B7926B9" w14:textId="77777777" w:rsidR="004E506A" w:rsidRPr="006E10A8" w:rsidRDefault="004E506A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6E10A8">
        <w:rPr>
          <w:rFonts w:ascii="Arial" w:hAnsi="Arial" w:cs="Arial"/>
          <w:b/>
          <w:bCs/>
        </w:rPr>
        <w:t>Atn</w:t>
      </w:r>
      <w:proofErr w:type="spellEnd"/>
      <w:r w:rsidRPr="006E10A8">
        <w:rPr>
          <w:rFonts w:ascii="Arial" w:hAnsi="Arial" w:cs="Arial"/>
          <w:b/>
          <w:bCs/>
        </w:rPr>
        <w:t>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30936404" w14:textId="77777777" w:rsidR="004E506A" w:rsidRPr="006E10A8" w:rsidRDefault="004E506A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181A62B8" w14:textId="495FDADF" w:rsidR="001B5B48" w:rsidRDefault="0065331C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</w:t>
      </w:r>
      <w:r w:rsidR="00F50208">
        <w:rPr>
          <w:rFonts w:ascii="Arial" w:hAnsi="Arial" w:cs="Arial"/>
          <w:i/>
          <w:iCs/>
        </w:rPr>
        <w:t xml:space="preserve"> QUE DELEGA SU REPRESENTACIÓN Y VOTO EN OTRO MIEMBRO</w:t>
      </w:r>
      <w:r w:rsidR="000346D5" w:rsidRPr="006E10A8">
        <w:rPr>
          <w:rFonts w:ascii="Arial" w:hAnsi="Arial" w:cs="Arial"/>
          <w:i/>
          <w:iCs/>
        </w:rPr>
        <w:t>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AF03E4" w:rsidRPr="006E10A8">
        <w:rPr>
          <w:rFonts w:ascii="Arial" w:hAnsi="Arial" w:cs="Arial"/>
        </w:rPr>
        <w:t xml:space="preserve">el deseo de mi representada de </w:t>
      </w:r>
      <w:r w:rsidR="00F50208">
        <w:rPr>
          <w:rFonts w:ascii="Arial" w:hAnsi="Arial" w:cs="Arial"/>
        </w:rPr>
        <w:t>delegar su representación y voto</w:t>
      </w:r>
      <w:r w:rsidR="005F6D68">
        <w:rPr>
          <w:rFonts w:ascii="Arial" w:hAnsi="Arial" w:cs="Arial"/>
        </w:rPr>
        <w:t>,</w:t>
      </w:r>
      <w:r w:rsidR="00C42033">
        <w:rPr>
          <w:rFonts w:ascii="Arial" w:hAnsi="Arial" w:cs="Arial"/>
        </w:rPr>
        <w:t xml:space="preserve"> en</w:t>
      </w:r>
      <w:r w:rsidR="00FA1A95" w:rsidRPr="006E10A8">
        <w:rPr>
          <w:rFonts w:ascii="Arial" w:hAnsi="Arial" w:cs="Arial"/>
        </w:rPr>
        <w:t xml:space="preserve"> la </w:t>
      </w:r>
      <w:r w:rsidR="001B5B48" w:rsidRPr="006E10A8">
        <w:rPr>
          <w:rFonts w:ascii="Arial" w:hAnsi="Arial" w:cs="Arial"/>
        </w:rPr>
        <w:t xml:space="preserve">próxima </w:t>
      </w:r>
      <w:r w:rsidR="001B5B48" w:rsidRPr="006D1879">
        <w:rPr>
          <w:rFonts w:ascii="Arial" w:hAnsi="Arial" w:cs="Arial"/>
          <w:b/>
          <w:bCs/>
        </w:rPr>
        <w:t>Asamblea General de la Corporación de Reservas Estratégicas de Productos</w:t>
      </w:r>
      <w:r w:rsidR="00404FD6" w:rsidRPr="006D1879">
        <w:rPr>
          <w:rFonts w:ascii="Arial" w:hAnsi="Arial" w:cs="Arial"/>
          <w:b/>
          <w:bCs/>
        </w:rPr>
        <w:t xml:space="preserve"> Petrolíferos</w:t>
      </w:r>
      <w:r w:rsidR="00AF03E4" w:rsidRPr="006E10A8">
        <w:rPr>
          <w:rFonts w:ascii="Arial" w:hAnsi="Arial" w:cs="Arial"/>
        </w:rPr>
        <w:t xml:space="preserve"> que se celebrará de forma telemática </w:t>
      </w:r>
      <w:r w:rsidR="00404FD6" w:rsidRPr="006E10A8">
        <w:rPr>
          <w:rFonts w:ascii="Arial" w:hAnsi="Arial" w:cs="Arial"/>
        </w:rPr>
        <w:t>el</w:t>
      </w:r>
      <w:r w:rsidR="0010789B" w:rsidRPr="006E10A8">
        <w:rPr>
          <w:rFonts w:ascii="Arial" w:hAnsi="Arial" w:cs="Arial"/>
        </w:rPr>
        <w:t xml:space="preserve"> </w:t>
      </w:r>
      <w:r w:rsidR="006D1879" w:rsidRPr="006D1879">
        <w:rPr>
          <w:rFonts w:ascii="Arial" w:hAnsi="Arial" w:cs="Arial"/>
          <w:b/>
          <w:bCs/>
        </w:rPr>
        <w:t>19</w:t>
      </w:r>
      <w:r w:rsidR="00582D63" w:rsidRPr="006D1879">
        <w:rPr>
          <w:rFonts w:ascii="Arial" w:hAnsi="Arial" w:cs="Arial"/>
          <w:b/>
          <w:bCs/>
        </w:rPr>
        <w:t>/</w:t>
      </w:r>
      <w:r w:rsidR="006D1879" w:rsidRPr="006D1879">
        <w:rPr>
          <w:rFonts w:ascii="Arial" w:hAnsi="Arial" w:cs="Arial"/>
          <w:b/>
          <w:bCs/>
        </w:rPr>
        <w:t>06</w:t>
      </w:r>
      <w:r w:rsidR="00582D63" w:rsidRPr="006D1879">
        <w:rPr>
          <w:rFonts w:ascii="Arial" w:hAnsi="Arial" w:cs="Arial"/>
          <w:b/>
          <w:bCs/>
        </w:rPr>
        <w:t>/2025</w:t>
      </w:r>
      <w:r w:rsidR="00FA1A95" w:rsidRPr="006E10A8">
        <w:rPr>
          <w:rFonts w:ascii="Arial" w:hAnsi="Arial" w:cs="Arial"/>
        </w:rPr>
        <w:t>,</w:t>
      </w:r>
      <w:r w:rsidR="00B92BE5" w:rsidRPr="006E10A8">
        <w:rPr>
          <w:rFonts w:ascii="Arial" w:hAnsi="Arial" w:cs="Arial"/>
        </w:rPr>
        <w:t xml:space="preserve"> </w:t>
      </w:r>
      <w:r w:rsidR="00C42033">
        <w:rPr>
          <w:rFonts w:ascii="Arial" w:hAnsi="Arial" w:cs="Arial"/>
        </w:rPr>
        <w:t>en</w:t>
      </w:r>
      <w:r w:rsidR="00AF03E4" w:rsidRPr="006E10A8">
        <w:rPr>
          <w:rFonts w:ascii="Arial" w:hAnsi="Arial" w:cs="Arial"/>
        </w:rPr>
        <w:t xml:space="preserve"> </w:t>
      </w:r>
      <w:r w:rsidR="00AF03E4" w:rsidRPr="006E10A8">
        <w:rPr>
          <w:rFonts w:ascii="Arial" w:hAnsi="Arial" w:cs="Arial"/>
          <w:i/>
          <w:iCs/>
        </w:rPr>
        <w:t>[DENOMINACIÓN COMPLETA DEL MIEMBRO DE CORES</w:t>
      </w:r>
      <w:r w:rsidR="00C42033">
        <w:rPr>
          <w:rFonts w:ascii="Arial" w:hAnsi="Arial" w:cs="Arial"/>
          <w:i/>
          <w:iCs/>
        </w:rPr>
        <w:t xml:space="preserve"> EN QUIEN SE DELEGA LA REPRESENTACIÓN Y VOTO</w:t>
      </w:r>
      <w:r w:rsidR="00AF03E4" w:rsidRPr="006E10A8">
        <w:rPr>
          <w:rFonts w:ascii="Arial" w:hAnsi="Arial" w:cs="Arial"/>
          <w:i/>
          <w:iCs/>
        </w:rPr>
        <w:t>]</w:t>
      </w:r>
      <w:r w:rsidR="00DE50E3" w:rsidRPr="006E10A8">
        <w:rPr>
          <w:rFonts w:ascii="Arial" w:hAnsi="Arial" w:cs="Arial"/>
        </w:rPr>
        <w:t xml:space="preserve">, autorizando </w:t>
      </w:r>
      <w:r w:rsidR="00F43FC1">
        <w:rPr>
          <w:rFonts w:ascii="Arial" w:hAnsi="Arial" w:cs="Arial"/>
        </w:rPr>
        <w:t>al representante de esta última</w:t>
      </w:r>
      <w:r w:rsidR="004E506A">
        <w:rPr>
          <w:rFonts w:ascii="Arial" w:hAnsi="Arial" w:cs="Arial"/>
        </w:rPr>
        <w:t xml:space="preserve"> a votar los asuntos del orden del día en la forma que crea conveniente.</w:t>
      </w:r>
    </w:p>
    <w:p w14:paraId="0C85A0D2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3D9E7151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 para que conste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 xml:space="preserve">, a 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__________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202</w:t>
      </w:r>
      <w:r w:rsidR="00582D63">
        <w:rPr>
          <w:rFonts w:ascii="Arial" w:hAnsi="Arial" w:cs="Arial"/>
        </w:rPr>
        <w:t>5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C4E21">
        <w:rPr>
          <w:rFonts w:ascii="Arial" w:hAnsi="Arial" w:cs="Arial"/>
          <w:i/>
          <w:iCs/>
        </w:rPr>
        <w:t>[DENOMINACIÓN COMPLETA DEL MIEMBRO DE CORES]</w:t>
      </w:r>
    </w:p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0472F"/>
    <w:rsid w:val="000160F9"/>
    <w:rsid w:val="00020505"/>
    <w:rsid w:val="000346D5"/>
    <w:rsid w:val="0006457A"/>
    <w:rsid w:val="00090B59"/>
    <w:rsid w:val="0010789B"/>
    <w:rsid w:val="001A548D"/>
    <w:rsid w:val="001A62B1"/>
    <w:rsid w:val="001B5B48"/>
    <w:rsid w:val="001C6720"/>
    <w:rsid w:val="002003BE"/>
    <w:rsid w:val="00240D8E"/>
    <w:rsid w:val="00301166"/>
    <w:rsid w:val="00301ABB"/>
    <w:rsid w:val="00317737"/>
    <w:rsid w:val="00317D70"/>
    <w:rsid w:val="00352482"/>
    <w:rsid w:val="003D17F0"/>
    <w:rsid w:val="00404FD6"/>
    <w:rsid w:val="00422ADF"/>
    <w:rsid w:val="00465443"/>
    <w:rsid w:val="004E506A"/>
    <w:rsid w:val="0054621C"/>
    <w:rsid w:val="005572B6"/>
    <w:rsid w:val="0057745C"/>
    <w:rsid w:val="00582D63"/>
    <w:rsid w:val="005A50D9"/>
    <w:rsid w:val="005A7AE9"/>
    <w:rsid w:val="005B052D"/>
    <w:rsid w:val="005D2864"/>
    <w:rsid w:val="005F6D68"/>
    <w:rsid w:val="00607619"/>
    <w:rsid w:val="00611550"/>
    <w:rsid w:val="006256E5"/>
    <w:rsid w:val="0065331C"/>
    <w:rsid w:val="006600A1"/>
    <w:rsid w:val="0067336E"/>
    <w:rsid w:val="00674C91"/>
    <w:rsid w:val="006908A2"/>
    <w:rsid w:val="006D0072"/>
    <w:rsid w:val="006D10B0"/>
    <w:rsid w:val="006D1879"/>
    <w:rsid w:val="006E10A8"/>
    <w:rsid w:val="0075066A"/>
    <w:rsid w:val="0079391D"/>
    <w:rsid w:val="007A7318"/>
    <w:rsid w:val="007C0AF4"/>
    <w:rsid w:val="007D771F"/>
    <w:rsid w:val="007E0977"/>
    <w:rsid w:val="007E1BD8"/>
    <w:rsid w:val="007F55AC"/>
    <w:rsid w:val="008003DE"/>
    <w:rsid w:val="00806003"/>
    <w:rsid w:val="00822CE5"/>
    <w:rsid w:val="00832C5C"/>
    <w:rsid w:val="00843B46"/>
    <w:rsid w:val="008A1849"/>
    <w:rsid w:val="00900088"/>
    <w:rsid w:val="00976EB6"/>
    <w:rsid w:val="009C4E21"/>
    <w:rsid w:val="00A060B8"/>
    <w:rsid w:val="00A650B0"/>
    <w:rsid w:val="00A67D60"/>
    <w:rsid w:val="00A72302"/>
    <w:rsid w:val="00A81F5F"/>
    <w:rsid w:val="00AB7635"/>
    <w:rsid w:val="00AF03E4"/>
    <w:rsid w:val="00B10415"/>
    <w:rsid w:val="00B2776D"/>
    <w:rsid w:val="00B46E9F"/>
    <w:rsid w:val="00B72D8F"/>
    <w:rsid w:val="00B92BE5"/>
    <w:rsid w:val="00BC6D30"/>
    <w:rsid w:val="00BF3792"/>
    <w:rsid w:val="00C15AC9"/>
    <w:rsid w:val="00C215E5"/>
    <w:rsid w:val="00C42033"/>
    <w:rsid w:val="00C83B86"/>
    <w:rsid w:val="00CA6AA2"/>
    <w:rsid w:val="00CC6173"/>
    <w:rsid w:val="00D14F98"/>
    <w:rsid w:val="00D70B6E"/>
    <w:rsid w:val="00DB4715"/>
    <w:rsid w:val="00DE50E3"/>
    <w:rsid w:val="00E070CC"/>
    <w:rsid w:val="00E23E76"/>
    <w:rsid w:val="00E555C6"/>
    <w:rsid w:val="00E662A8"/>
    <w:rsid w:val="00EB5843"/>
    <w:rsid w:val="00EE3329"/>
    <w:rsid w:val="00EF438D"/>
    <w:rsid w:val="00F16411"/>
    <w:rsid w:val="00F23C07"/>
    <w:rsid w:val="00F43FC1"/>
    <w:rsid w:val="00F50208"/>
    <w:rsid w:val="00FA1A95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565-C7A8-4BA3-BBDD-BF57EA2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Blanco Aróstegui</dc:creator>
  <cp:keywords/>
  <dc:description/>
  <cp:lastModifiedBy>Pablo Blanco Aróstegui</cp:lastModifiedBy>
  <cp:revision>12</cp:revision>
  <cp:lastPrinted>2017-11-28T11:11:00Z</cp:lastPrinted>
  <dcterms:created xsi:type="dcterms:W3CDTF">2023-05-08T13:49:00Z</dcterms:created>
  <dcterms:modified xsi:type="dcterms:W3CDTF">2025-05-05T06:52:00Z</dcterms:modified>
</cp:coreProperties>
</file>